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71" w:rsidRPr="009D5096" w:rsidRDefault="00B81A71" w:rsidP="00B81A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</w:t>
      </w:r>
      <w:r w:rsidRPr="009D5096">
        <w:rPr>
          <w:rFonts w:ascii="Arial" w:eastAsia="Calibri" w:hAnsi="Arial" w:cs="Arial"/>
          <w:b/>
          <w:sz w:val="30"/>
          <w:szCs w:val="30"/>
        </w:rPr>
        <w:t>.0</w:t>
      </w:r>
      <w:r>
        <w:rPr>
          <w:rFonts w:ascii="Arial" w:eastAsia="Calibri" w:hAnsi="Arial" w:cs="Arial"/>
          <w:b/>
          <w:sz w:val="30"/>
          <w:szCs w:val="30"/>
        </w:rPr>
        <w:t>5</w:t>
      </w:r>
      <w:r w:rsidRPr="009D5096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9D5096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37</w:t>
      </w:r>
    </w:p>
    <w:p w:rsidR="00B81A71" w:rsidRPr="009D5096" w:rsidRDefault="00B81A71" w:rsidP="00B81A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81A71" w:rsidRPr="009D5096" w:rsidRDefault="00B81A71" w:rsidP="00B81A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81A71" w:rsidRPr="009D5096" w:rsidRDefault="00B81A71" w:rsidP="00B81A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B81A71" w:rsidRPr="009D5096" w:rsidRDefault="00B81A71" w:rsidP="00B81A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81A71" w:rsidRPr="009D5096" w:rsidRDefault="00B81A71" w:rsidP="00B81A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81A71" w:rsidRPr="009D5096" w:rsidRDefault="00B81A71" w:rsidP="00B81A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B81A71" w:rsidRPr="009D5096" w:rsidRDefault="00B81A71" w:rsidP="00B81A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81A71" w:rsidRPr="009D5096" w:rsidRDefault="00B81A71" w:rsidP="00B81A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D5096">
        <w:rPr>
          <w:rFonts w:ascii="Arial" w:eastAsia="Calibri" w:hAnsi="Arial" w:cs="Arial"/>
          <w:b/>
          <w:sz w:val="30"/>
          <w:szCs w:val="30"/>
        </w:rPr>
        <w:t>О ВЫДЕЛЕНИИ ДЕНЕЖНЫХ СРЕДСТВ НА ГСМ</w:t>
      </w:r>
    </w:p>
    <w:p w:rsidR="00B81A71" w:rsidRPr="009D5096" w:rsidRDefault="00B81A71" w:rsidP="00B8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71" w:rsidRPr="009D5096" w:rsidRDefault="00B81A71" w:rsidP="00B81A7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 xml:space="preserve">На основании договора № 1 (№ </w:t>
      </w:r>
      <w:r>
        <w:rPr>
          <w:rFonts w:ascii="Arial" w:eastAsia="Calibri" w:hAnsi="Arial" w:cs="Arial"/>
          <w:sz w:val="24"/>
          <w:szCs w:val="24"/>
        </w:rPr>
        <w:t>34560619/005049</w:t>
      </w:r>
      <w:r w:rsidRPr="009D5096">
        <w:rPr>
          <w:rFonts w:ascii="Arial" w:eastAsia="Calibri" w:hAnsi="Arial" w:cs="Arial"/>
          <w:sz w:val="24"/>
          <w:szCs w:val="24"/>
        </w:rPr>
        <w:t>) от 1</w:t>
      </w:r>
      <w:r>
        <w:rPr>
          <w:rFonts w:ascii="Arial" w:eastAsia="Calibri" w:hAnsi="Arial" w:cs="Arial"/>
          <w:sz w:val="24"/>
          <w:szCs w:val="24"/>
        </w:rPr>
        <w:t>5</w:t>
      </w:r>
      <w:r w:rsidRPr="009D5096">
        <w:rPr>
          <w:rFonts w:ascii="Arial" w:eastAsia="Calibri" w:hAnsi="Arial" w:cs="Arial"/>
          <w:sz w:val="24"/>
          <w:szCs w:val="24"/>
        </w:rPr>
        <w:t>.01.201</w:t>
      </w:r>
      <w:r>
        <w:rPr>
          <w:rFonts w:ascii="Arial" w:eastAsia="Calibri" w:hAnsi="Arial" w:cs="Arial"/>
          <w:sz w:val="24"/>
          <w:szCs w:val="24"/>
        </w:rPr>
        <w:t>9</w:t>
      </w:r>
      <w:r w:rsidRPr="009D5096">
        <w:rPr>
          <w:rFonts w:ascii="Arial" w:eastAsia="Calibri" w:hAnsi="Arial" w:cs="Arial"/>
          <w:sz w:val="24"/>
          <w:szCs w:val="24"/>
        </w:rPr>
        <w:t xml:space="preserve"> г. заключенного с ООО «РН-Карт-Иркутск», для обеспечения служебной техники ГСМ</w:t>
      </w:r>
    </w:p>
    <w:p w:rsidR="00B81A71" w:rsidRPr="009D5096" w:rsidRDefault="00B81A71" w:rsidP="00B81A7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B81A71" w:rsidRPr="009D5096" w:rsidRDefault="00B81A71" w:rsidP="00B81A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B81A71" w:rsidRPr="009D5096" w:rsidRDefault="00B81A71" w:rsidP="00B81A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 xml:space="preserve">средства для приобретения ГСМ в сумме </w:t>
      </w:r>
      <w:r>
        <w:rPr>
          <w:rFonts w:ascii="Arial" w:eastAsia="Calibri" w:hAnsi="Arial" w:cs="Arial"/>
          <w:sz w:val="24"/>
          <w:szCs w:val="24"/>
        </w:rPr>
        <w:t>8287</w:t>
      </w:r>
      <w:r w:rsidRPr="009D5096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Восемь</w:t>
      </w:r>
      <w:r w:rsidRPr="009D5096">
        <w:rPr>
          <w:rFonts w:ascii="Arial" w:eastAsia="Calibri" w:hAnsi="Arial" w:cs="Arial"/>
          <w:sz w:val="24"/>
          <w:szCs w:val="24"/>
        </w:rPr>
        <w:t xml:space="preserve"> тысяч</w:t>
      </w:r>
      <w:r>
        <w:rPr>
          <w:rFonts w:ascii="Arial" w:eastAsia="Calibri" w:hAnsi="Arial" w:cs="Arial"/>
          <w:sz w:val="24"/>
          <w:szCs w:val="24"/>
        </w:rPr>
        <w:t xml:space="preserve"> двести восемьдесят семь</w:t>
      </w:r>
      <w:r w:rsidRPr="009D5096">
        <w:rPr>
          <w:rFonts w:ascii="Arial" w:eastAsia="Calibri" w:hAnsi="Arial" w:cs="Arial"/>
          <w:sz w:val="24"/>
          <w:szCs w:val="24"/>
        </w:rPr>
        <w:t xml:space="preserve">) руб. </w:t>
      </w:r>
      <w:r>
        <w:rPr>
          <w:rFonts w:ascii="Arial" w:eastAsia="Calibri" w:hAnsi="Arial" w:cs="Arial"/>
          <w:sz w:val="24"/>
          <w:szCs w:val="24"/>
        </w:rPr>
        <w:t>48</w:t>
      </w:r>
      <w:r w:rsidRPr="009D5096">
        <w:rPr>
          <w:rFonts w:ascii="Arial" w:eastAsia="Calibri" w:hAnsi="Arial" w:cs="Arial"/>
          <w:sz w:val="24"/>
          <w:szCs w:val="24"/>
        </w:rPr>
        <w:t xml:space="preserve"> коп.</w:t>
      </w:r>
    </w:p>
    <w:p w:rsidR="00B81A71" w:rsidRPr="009D5096" w:rsidRDefault="00B81A71" w:rsidP="00B81A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B81A71" w:rsidRPr="009D5096" w:rsidRDefault="00B81A71" w:rsidP="00B81A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B81A71" w:rsidRPr="009D5096" w:rsidRDefault="00B81A71" w:rsidP="00B81A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D5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D5096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B81A71" w:rsidRPr="009D5096" w:rsidRDefault="00B81A71" w:rsidP="00B81A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9D5096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9D5096">
        <w:rPr>
          <w:rFonts w:ascii="Arial" w:eastAsia="Calibri" w:hAnsi="Arial" w:cs="Arial"/>
          <w:sz w:val="24"/>
          <w:szCs w:val="24"/>
        </w:rPr>
        <w:t xml:space="preserve"> А.А.</w:t>
      </w:r>
    </w:p>
    <w:p w:rsidR="00B81A71" w:rsidRPr="009D5096" w:rsidRDefault="00B81A71" w:rsidP="00B81A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A71" w:rsidRPr="009D5096" w:rsidRDefault="00B81A71" w:rsidP="00B81A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096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B81A71" w:rsidRPr="009D5096" w:rsidRDefault="00B81A71" w:rsidP="00B81A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B81A71" w:rsidRDefault="00B81A71" w:rsidP="00B8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71" w:rsidRDefault="00B81A71" w:rsidP="00B8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71" w:rsidRDefault="00B81A71" w:rsidP="00B8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71" w:rsidRDefault="00B81A71" w:rsidP="00B8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71" w:rsidRDefault="00B81A71" w:rsidP="00B8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71" w:rsidRDefault="00B81A71" w:rsidP="00B8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71" w:rsidRDefault="00B81A71" w:rsidP="00B8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71" w:rsidRDefault="00B81A71" w:rsidP="00B8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71" w:rsidRDefault="00B81A71" w:rsidP="00B8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71" w:rsidRDefault="00B81A71" w:rsidP="00B8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71" w:rsidRDefault="00B81A71" w:rsidP="00B8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71" w:rsidRDefault="00B81A71" w:rsidP="00B8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FB" w:rsidRDefault="007952FB">
      <w:bookmarkStart w:id="0" w:name="_GoBack"/>
      <w:bookmarkEnd w:id="0"/>
    </w:p>
    <w:sectPr w:rsidR="007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5F52"/>
    <w:multiLevelType w:val="hybridMultilevel"/>
    <w:tmpl w:val="C526E57C"/>
    <w:lvl w:ilvl="0" w:tplc="264CB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8A"/>
    <w:rsid w:val="007952FB"/>
    <w:rsid w:val="00933E8A"/>
    <w:rsid w:val="00B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2019-08-07T02:33:00Z</dcterms:created>
  <dcterms:modified xsi:type="dcterms:W3CDTF">2019-08-07T02:33:00Z</dcterms:modified>
</cp:coreProperties>
</file>